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0EBD3" w14:textId="77777777" w:rsidR="00BA47A1" w:rsidRPr="00BA47A1" w:rsidRDefault="00BA47A1" w:rsidP="00BA47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5CF3C0F0" w14:textId="77777777" w:rsidR="00BA47A1" w:rsidRPr="00BA47A1" w:rsidRDefault="00BA47A1" w:rsidP="00BA47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 w:rsidRPr="00BA47A1">
        <w:rPr>
          <w:rFonts w:ascii="Times New Roman" w:hAnsi="Times New Roman"/>
        </w:rPr>
        <w:t xml:space="preserve"> </w:t>
      </w:r>
      <w:r w:rsidRPr="00BA47A1">
        <w:rPr>
          <w:rFonts w:ascii="Times New Roman" w:hAnsi="Times New Roman"/>
          <w:b/>
        </w:rPr>
        <w:t>TASFİYEYE GİRİŞ</w:t>
      </w:r>
    </w:p>
    <w:p w14:paraId="0E3D9560" w14:textId="77777777" w:rsidR="00BA47A1" w:rsidRPr="00BA47A1" w:rsidRDefault="00BA47A1" w:rsidP="00BA47A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6B9843B6" w14:textId="77777777" w:rsidR="00BA47A1" w:rsidRPr="00BA47A1" w:rsidRDefault="00BA47A1" w:rsidP="00BA47A1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A47A1">
        <w:rPr>
          <w:rFonts w:ascii="Times New Roman" w:hAnsi="Times New Roman"/>
        </w:rPr>
        <w:t xml:space="preserve">Dilekçe </w:t>
      </w:r>
    </w:p>
    <w:p w14:paraId="4B6A9407" w14:textId="77777777" w:rsidR="00BA47A1" w:rsidRPr="00BA47A1" w:rsidRDefault="00BA47A1" w:rsidP="00BA47A1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BA47A1">
        <w:rPr>
          <w:rFonts w:ascii="Times New Roman" w:hAnsi="Times New Roman"/>
        </w:rPr>
        <w:t xml:space="preserve">2 adet </w:t>
      </w:r>
      <w:r w:rsidR="007D0185">
        <w:rPr>
          <w:rFonts w:ascii="Times New Roman" w:hAnsi="Times New Roman"/>
        </w:rPr>
        <w:t xml:space="preserve">genel </w:t>
      </w:r>
      <w:r w:rsidRPr="00BA47A1">
        <w:rPr>
          <w:rFonts w:ascii="Times New Roman" w:hAnsi="Times New Roman"/>
        </w:rPr>
        <w:t xml:space="preserve">kurul kararı  </w:t>
      </w:r>
    </w:p>
    <w:p w14:paraId="52BDB492" w14:textId="77777777" w:rsidR="00BA47A1" w:rsidRPr="00F83D8C" w:rsidRDefault="0026450F" w:rsidP="00BA47A1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>Eski kimlik ise Ticaret Sicilden onaylı İmza Beyannamesi</w:t>
      </w:r>
    </w:p>
    <w:p w14:paraId="52C531AF" w14:textId="77777777" w:rsidR="007D0185" w:rsidRDefault="00BA47A1" w:rsidP="007D0185">
      <w:pPr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BA47A1">
        <w:rPr>
          <w:rFonts w:ascii="Times New Roman" w:hAnsi="Times New Roman"/>
        </w:rPr>
        <w:t>Tasfiye’ye giriş bilanço</w:t>
      </w:r>
      <w:r>
        <w:rPr>
          <w:rFonts w:ascii="Times New Roman" w:hAnsi="Times New Roman"/>
        </w:rPr>
        <w:t>su</w:t>
      </w:r>
    </w:p>
    <w:p w14:paraId="720FEEF2" w14:textId="77777777" w:rsidR="007D0185" w:rsidRPr="007D0185" w:rsidRDefault="007D0185" w:rsidP="007D018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sz w:val="28"/>
          <w:szCs w:val="28"/>
        </w:rPr>
      </w:pPr>
    </w:p>
    <w:p w14:paraId="684EBB17" w14:textId="77777777" w:rsidR="007D0185" w:rsidRPr="00BA47A1" w:rsidRDefault="007D0185" w:rsidP="008B3A3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sz w:val="28"/>
          <w:szCs w:val="28"/>
        </w:rPr>
      </w:pPr>
    </w:p>
    <w:p w14:paraId="2F6C40E4" w14:textId="77777777" w:rsidR="00BA47A1" w:rsidRDefault="00BA47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TUR" w:hAnsi="Arial TUR" w:cs="Arial TUR"/>
          <w:sz w:val="28"/>
          <w:szCs w:val="28"/>
        </w:rPr>
      </w:pPr>
    </w:p>
    <w:p w14:paraId="67023501" w14:textId="77777777" w:rsidR="00BA47A1" w:rsidRDefault="00BA47A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 TUR" w:hAnsi="Arial TUR" w:cs="Arial TUR"/>
          <w:sz w:val="28"/>
          <w:szCs w:val="28"/>
        </w:rPr>
      </w:pPr>
    </w:p>
    <w:sectPr w:rsidR="00BA47A1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35BBC" w14:textId="77777777" w:rsidR="007051FA" w:rsidRDefault="007051FA" w:rsidP="001675EF">
      <w:pPr>
        <w:spacing w:after="0" w:line="240" w:lineRule="auto"/>
      </w:pPr>
      <w:r>
        <w:separator/>
      </w:r>
    </w:p>
  </w:endnote>
  <w:endnote w:type="continuationSeparator" w:id="0">
    <w:p w14:paraId="7450B7B4" w14:textId="77777777" w:rsidR="007051FA" w:rsidRDefault="007051FA" w:rsidP="0016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B7CB" w14:textId="77777777" w:rsidR="00273D24" w:rsidRDefault="00273D24">
    <w:pPr>
      <w:pStyle w:val="AltBilgi"/>
    </w:pPr>
    <w:r>
      <w:t>DD-23</w:t>
    </w:r>
  </w:p>
  <w:p w14:paraId="4073BBB7" w14:textId="77777777" w:rsidR="001675EF" w:rsidRDefault="001675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60D2" w14:textId="77777777" w:rsidR="007051FA" w:rsidRDefault="007051FA" w:rsidP="001675EF">
      <w:pPr>
        <w:spacing w:after="0" w:line="240" w:lineRule="auto"/>
      </w:pPr>
      <w:r>
        <w:separator/>
      </w:r>
    </w:p>
  </w:footnote>
  <w:footnote w:type="continuationSeparator" w:id="0">
    <w:p w14:paraId="0A81B091" w14:textId="77777777" w:rsidR="007051FA" w:rsidRDefault="007051FA" w:rsidP="00167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122E"/>
    <w:multiLevelType w:val="singleLevel"/>
    <w:tmpl w:val="2118FFC6"/>
    <w:lvl w:ilvl="0">
      <w:start w:val="3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" w15:restartNumberingAfterBreak="0">
    <w:nsid w:val="1F5E0965"/>
    <w:multiLevelType w:val="singleLevel"/>
    <w:tmpl w:val="3B06A0FA"/>
    <w:lvl w:ilvl="0">
      <w:start w:val="2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" w15:restartNumberingAfterBreak="0">
    <w:nsid w:val="2D642301"/>
    <w:multiLevelType w:val="singleLevel"/>
    <w:tmpl w:val="4FEC9CB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35F35B26"/>
    <w:multiLevelType w:val="hybridMultilevel"/>
    <w:tmpl w:val="76C61484"/>
    <w:lvl w:ilvl="0" w:tplc="829ABD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E97F14"/>
    <w:multiLevelType w:val="singleLevel"/>
    <w:tmpl w:val="F5FE962C"/>
    <w:lvl w:ilvl="0">
      <w:start w:val="5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6E405476"/>
    <w:multiLevelType w:val="singleLevel"/>
    <w:tmpl w:val="DF8CB75C"/>
    <w:lvl w:ilvl="0">
      <w:start w:val="4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A47A1"/>
    <w:rsid w:val="0003198F"/>
    <w:rsid w:val="000B4074"/>
    <w:rsid w:val="001675EF"/>
    <w:rsid w:val="001D218A"/>
    <w:rsid w:val="0026450F"/>
    <w:rsid w:val="00273D24"/>
    <w:rsid w:val="003C0F59"/>
    <w:rsid w:val="003F2AED"/>
    <w:rsid w:val="0042572B"/>
    <w:rsid w:val="007051FA"/>
    <w:rsid w:val="007D0185"/>
    <w:rsid w:val="007D4F6A"/>
    <w:rsid w:val="008B0D6B"/>
    <w:rsid w:val="008B3A32"/>
    <w:rsid w:val="008E4E01"/>
    <w:rsid w:val="00A1700B"/>
    <w:rsid w:val="00A2103C"/>
    <w:rsid w:val="00A96755"/>
    <w:rsid w:val="00B10701"/>
    <w:rsid w:val="00B72632"/>
    <w:rsid w:val="00BA47A1"/>
    <w:rsid w:val="00BA65EB"/>
    <w:rsid w:val="00EB4F70"/>
    <w:rsid w:val="00F83D8C"/>
    <w:rsid w:val="00F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A342D"/>
  <w14:defaultImageDpi w14:val="0"/>
  <w15:docId w15:val="{8BC532EA-028A-4B4D-B018-92A8D6F3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75E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1675E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1675EF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7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1675EF"/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675EF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1675EF"/>
    <w:pPr>
      <w:spacing w:before="60" w:after="60" w:line="240" w:lineRule="auto"/>
    </w:pPr>
    <w:rPr>
      <w:rFonts w:ascii="Times New Roman" w:hAnsi="Times New Roman"/>
      <w:sz w:val="24"/>
      <w:szCs w:val="20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1675EF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1675EF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iPanda</cp:lastModifiedBy>
  <cp:revision>2</cp:revision>
  <dcterms:created xsi:type="dcterms:W3CDTF">2026-02-25T11:25:00Z</dcterms:created>
  <dcterms:modified xsi:type="dcterms:W3CDTF">2026-02-25T11:25:00Z</dcterms:modified>
</cp:coreProperties>
</file>